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60" w:rsidRPr="00EA2742" w:rsidRDefault="00A31760" w:rsidP="00A31760">
      <w:pPr>
        <w:pStyle w:val="Default"/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EA2742">
        <w:rPr>
          <w:rFonts w:ascii="Times New Roman" w:hAnsi="Times New Roman" w:cs="Times New Roman"/>
          <w:i/>
          <w:sz w:val="22"/>
          <w:szCs w:val="22"/>
        </w:rPr>
        <w:t>Załącznik nr 3</w:t>
      </w:r>
    </w:p>
    <w:p w:rsidR="00A31760" w:rsidRPr="00EA2742" w:rsidRDefault="00A31760" w:rsidP="00A31760">
      <w:pPr>
        <w:pStyle w:val="Default"/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EA2742">
        <w:rPr>
          <w:rFonts w:ascii="Times New Roman" w:hAnsi="Times New Roman" w:cs="Times New Roman"/>
          <w:i/>
          <w:sz w:val="22"/>
          <w:szCs w:val="22"/>
        </w:rPr>
        <w:t xml:space="preserve">do zapytania </w:t>
      </w:r>
      <w:r w:rsidR="00FB1783" w:rsidRPr="00EA2742">
        <w:rPr>
          <w:rFonts w:ascii="Times New Roman" w:hAnsi="Times New Roman" w:cs="Times New Roman"/>
          <w:i/>
          <w:sz w:val="22"/>
          <w:szCs w:val="22"/>
        </w:rPr>
        <w:t xml:space="preserve"> nr</w:t>
      </w:r>
      <w:r w:rsidR="00EA2742" w:rsidRPr="00EA2742">
        <w:rPr>
          <w:rFonts w:ascii="Times New Roman" w:hAnsi="Times New Roman"/>
          <w:i/>
        </w:rPr>
        <w:t>13.2/03/2018</w:t>
      </w:r>
      <w:r w:rsidR="00FB1783" w:rsidRPr="00EA274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A2742">
        <w:rPr>
          <w:rFonts w:ascii="Times New Roman" w:hAnsi="Times New Roman" w:cs="Times New Roman"/>
          <w:i/>
          <w:sz w:val="22"/>
          <w:szCs w:val="22"/>
        </w:rPr>
        <w:t xml:space="preserve">z dnia </w:t>
      </w:r>
      <w:r w:rsidR="00EA2742" w:rsidRPr="00EA2742">
        <w:rPr>
          <w:rFonts w:ascii="Times New Roman" w:hAnsi="Times New Roman" w:cs="Times New Roman"/>
          <w:i/>
          <w:sz w:val="22"/>
          <w:szCs w:val="22"/>
        </w:rPr>
        <w:t>27.04</w:t>
      </w:r>
      <w:r w:rsidRPr="00EA2742">
        <w:rPr>
          <w:rFonts w:ascii="Times New Roman" w:hAnsi="Times New Roman" w:cs="Times New Roman"/>
          <w:i/>
          <w:sz w:val="22"/>
          <w:szCs w:val="22"/>
        </w:rPr>
        <w:t xml:space="preserve">.2018 r.  </w:t>
      </w:r>
    </w:p>
    <w:p w:rsidR="00A31760" w:rsidRPr="00331697" w:rsidRDefault="00A31760" w:rsidP="00FB178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 </w:t>
      </w:r>
    </w:p>
    <w:p w:rsidR="00A31760" w:rsidRPr="00FB1783" w:rsidRDefault="00A31760" w:rsidP="00FB1783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FB1783">
        <w:rPr>
          <w:rFonts w:ascii="Times New Roman" w:hAnsi="Times New Roman" w:cs="Times New Roman"/>
          <w:i/>
          <w:sz w:val="22"/>
          <w:szCs w:val="22"/>
        </w:rPr>
        <w:t xml:space="preserve">/pieczęć </w:t>
      </w:r>
      <w:r w:rsidR="00FB1783">
        <w:rPr>
          <w:rFonts w:ascii="Times New Roman" w:hAnsi="Times New Roman" w:cs="Times New Roman"/>
          <w:i/>
          <w:sz w:val="22"/>
          <w:szCs w:val="22"/>
        </w:rPr>
        <w:t>W</w:t>
      </w:r>
      <w:r w:rsidRPr="00FB1783">
        <w:rPr>
          <w:rFonts w:ascii="Times New Roman" w:hAnsi="Times New Roman" w:cs="Times New Roman"/>
          <w:i/>
          <w:sz w:val="22"/>
          <w:szCs w:val="22"/>
        </w:rPr>
        <w:t xml:space="preserve">ykonawcy/ </w:t>
      </w:r>
    </w:p>
    <w:p w:rsidR="00A31760" w:rsidRPr="00FB1783" w:rsidRDefault="00A31760" w:rsidP="00A31760">
      <w:pPr>
        <w:pStyle w:val="Default"/>
        <w:spacing w:line="276" w:lineRule="auto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A31760" w:rsidRPr="00331697" w:rsidRDefault="00F822C4" w:rsidP="00A3176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>WYKAZ</w:t>
      </w:r>
      <w:r w:rsidR="009D1C66">
        <w:rPr>
          <w:rFonts w:ascii="Times New Roman" w:hAnsi="Times New Roman" w:cs="Times New Roman"/>
          <w:b/>
          <w:bCs/>
          <w:sz w:val="22"/>
          <w:szCs w:val="22"/>
        </w:rPr>
        <w:t xml:space="preserve"> OSÓB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9D1C6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KTÓRE BĘDĄ UCZESTNICZYĆ W WYKONYWANIU ZAMÓWIENIA </w:t>
      </w: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1. Prace modernizacyjne budowlano-instalacyjne (Imię i nazwisko, nr uprawnień) </w:t>
      </w:r>
      <w:r w:rsidRPr="003316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……………………………………………………………………………………………………...………………………………………………………………………………………………………...…</w:t>
      </w:r>
      <w:r w:rsidR="009D1C66">
        <w:rPr>
          <w:rFonts w:ascii="Times New Roman" w:hAnsi="Times New Roman" w:cs="Times New Roman"/>
          <w:sz w:val="22"/>
          <w:szCs w:val="22"/>
        </w:rPr>
        <w:t>……</w:t>
      </w:r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(sporządzić oddzielnie dla poszczególnego zadania) Zadanie </w:t>
      </w:r>
      <w:r w:rsidR="009D1C66">
        <w:rPr>
          <w:rFonts w:ascii="Times New Roman" w:hAnsi="Times New Roman" w:cs="Times New Roman"/>
          <w:b/>
          <w:bCs/>
          <w:sz w:val="22"/>
          <w:szCs w:val="22"/>
        </w:rPr>
        <w:t>nr ..........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i/>
          <w:iCs/>
          <w:sz w:val="22"/>
          <w:szCs w:val="22"/>
        </w:rPr>
        <w:t xml:space="preserve">Krótki opis posiadanych Kwalifikacji oraz doświadczenia i wykształcenia: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i/>
          <w:iCs/>
          <w:sz w:val="22"/>
          <w:szCs w:val="22"/>
        </w:rPr>
        <w:t xml:space="preserve">Funkcja (rola) w realizacji zamówienia: </w:t>
      </w:r>
      <w:r w:rsidRPr="00331697">
        <w:rPr>
          <w:rFonts w:ascii="Times New Roman" w:hAnsi="Times New Roman" w:cs="Times New Roman"/>
          <w:sz w:val="22"/>
          <w:szCs w:val="22"/>
        </w:rPr>
        <w:t xml:space="preserve">KIEROWNIK PRAC BUDOWLANYCH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D1C66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2. Prace modernizacyjne budowlano-instalacyjne (Imię i nazwisko, nr uprawnień) </w:t>
      </w:r>
      <w:r w:rsidRPr="00331697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9D1C6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……………………………………………………………………….....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…………………………………………………………………………………………...…</w:t>
      </w:r>
      <w:r w:rsidR="009D1C66">
        <w:rPr>
          <w:rFonts w:ascii="Times New Roman" w:hAnsi="Times New Roman" w:cs="Times New Roman"/>
          <w:sz w:val="22"/>
          <w:szCs w:val="22"/>
        </w:rPr>
        <w:t>………..</w:t>
      </w:r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i/>
          <w:iCs/>
          <w:sz w:val="22"/>
          <w:szCs w:val="22"/>
        </w:rPr>
        <w:t xml:space="preserve">Krótki opis posiadanych Kwalifikacji oraz doświadczenia i wykształcenia: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 </w:t>
      </w:r>
    </w:p>
    <w:p w:rsidR="00A31760" w:rsidRPr="00331697" w:rsidRDefault="00A31760" w:rsidP="00A31760">
      <w:pPr>
        <w:spacing w:after="0"/>
        <w:rPr>
          <w:rFonts w:ascii="Times New Roman" w:hAnsi="Times New Roman"/>
          <w:i/>
          <w:iCs/>
        </w:rPr>
      </w:pP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i/>
          <w:iCs/>
          <w:sz w:val="22"/>
          <w:szCs w:val="22"/>
        </w:rPr>
        <w:t xml:space="preserve">Funkcja (rola) w realizacji zamówienia: </w:t>
      </w:r>
      <w:r w:rsidRPr="00331697">
        <w:rPr>
          <w:rFonts w:ascii="Times New Roman" w:hAnsi="Times New Roman" w:cs="Times New Roman"/>
          <w:sz w:val="22"/>
          <w:szCs w:val="22"/>
        </w:rPr>
        <w:t>KIEROWNIK PRAC ELEKTRYCZNYCH</w:t>
      </w:r>
      <w:r w:rsidRPr="00331697">
        <w:rPr>
          <w:rFonts w:ascii="Times New Roman" w:hAnsi="Times New Roman" w:cs="Times New Roman"/>
          <w:sz w:val="22"/>
          <w:szCs w:val="22"/>
        </w:rPr>
        <w:br/>
      </w:r>
    </w:p>
    <w:p w:rsidR="009D1C66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3. Prace modernizacyjne budowlano-instalacyjne  (Imię i nazwisko, nr uprawnień) </w:t>
      </w:r>
      <w:r w:rsidRPr="003316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</w:t>
      </w:r>
      <w:r w:rsidR="009D1C66">
        <w:rPr>
          <w:rFonts w:ascii="Times New Roman" w:hAnsi="Times New Roman" w:cs="Times New Roman"/>
          <w:sz w:val="22"/>
          <w:szCs w:val="22"/>
        </w:rPr>
        <w:t>…………………………………...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i/>
          <w:iCs/>
          <w:sz w:val="22"/>
          <w:szCs w:val="22"/>
        </w:rPr>
        <w:lastRenderedPageBreak/>
        <w:t xml:space="preserve">Krótki opis posiadanych Kwalifikacji oraz doświadczenia i wykształcenia: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</w:t>
      </w:r>
      <w:r w:rsidR="009D1C66">
        <w:rPr>
          <w:rFonts w:ascii="Times New Roman" w:hAnsi="Times New Roman" w:cs="Times New Roman"/>
          <w:sz w:val="22"/>
          <w:szCs w:val="22"/>
        </w:rPr>
        <w:t>…………</w:t>
      </w:r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……………………………………………………………………………………………………...…</w:t>
      </w:r>
      <w:r w:rsidR="009D1C66">
        <w:rPr>
          <w:rFonts w:ascii="Times New Roman" w:hAnsi="Times New Roman" w:cs="Times New Roman"/>
          <w:sz w:val="22"/>
          <w:szCs w:val="22"/>
        </w:rPr>
        <w:t>…</w:t>
      </w:r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……………………………………………………………………………………………………...…</w:t>
      </w:r>
      <w:r w:rsidR="009D1C66">
        <w:rPr>
          <w:rFonts w:ascii="Times New Roman" w:hAnsi="Times New Roman" w:cs="Times New Roman"/>
          <w:sz w:val="22"/>
          <w:szCs w:val="22"/>
        </w:rPr>
        <w:t>…</w:t>
      </w:r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……………………………………………………………………………………………………...………………………………………………………………………………………………………...…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i/>
          <w:iCs/>
          <w:sz w:val="22"/>
          <w:szCs w:val="22"/>
        </w:rPr>
        <w:t xml:space="preserve">Funkcja (rola) w realizacji zamówienia: </w:t>
      </w:r>
      <w:r w:rsidRPr="00331697">
        <w:rPr>
          <w:rFonts w:ascii="Times New Roman" w:hAnsi="Times New Roman" w:cs="Times New Roman"/>
          <w:sz w:val="22"/>
          <w:szCs w:val="22"/>
        </w:rPr>
        <w:t xml:space="preserve">KIEROWNIK PRAC INSTALACYJNYCH, </w:t>
      </w:r>
      <w:proofErr w:type="spellStart"/>
      <w:r w:rsidRPr="00331697">
        <w:rPr>
          <w:rFonts w:ascii="Times New Roman" w:hAnsi="Times New Roman" w:cs="Times New Roman"/>
          <w:sz w:val="22"/>
          <w:szCs w:val="22"/>
        </w:rPr>
        <w:t>WOD-KAN</w:t>
      </w:r>
      <w:proofErr w:type="spellEnd"/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MONTAŻ PANELI SOLARNYCH, AUTOATYKA, STEROWANIE.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4. Prace modernizacyjne budowlano-instalacyjne  (Wykaz pracowników realizujących zadanie/a zawód, przygotowanie zawodowe, doświadczenie)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i/>
          <w:iCs/>
          <w:sz w:val="22"/>
          <w:szCs w:val="22"/>
        </w:rPr>
        <w:t>Krótki opis posiadanych Kwalifikacji oraz doświadczenia i wykształcenia, ilość pracowników w poszczególnych</w:t>
      </w:r>
      <w:r w:rsidR="009D1C6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31697">
        <w:rPr>
          <w:rFonts w:ascii="Times New Roman" w:hAnsi="Times New Roman" w:cs="Times New Roman"/>
          <w:i/>
          <w:iCs/>
          <w:sz w:val="22"/>
          <w:szCs w:val="22"/>
        </w:rPr>
        <w:t xml:space="preserve"> zawodach: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............................................................. </w:t>
      </w:r>
      <w:r w:rsidR="009D1C6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……………………………………………………………………………..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……………………………………………………………………………………………………...…................................................................... </w:t>
      </w:r>
      <w:r w:rsidR="009D1C6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………………………………………………………………….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……………………………………………………………………………………………………...….................................................................... </w:t>
      </w:r>
      <w:r w:rsidR="009D1C6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……………………………………………………………………………………………………...……………………………………………………</w:t>
      </w:r>
      <w:r w:rsidR="009D1C66">
        <w:rPr>
          <w:rFonts w:ascii="Times New Roman" w:hAnsi="Times New Roman" w:cs="Times New Roman"/>
          <w:sz w:val="22"/>
          <w:szCs w:val="22"/>
        </w:rPr>
        <w:t>…………………………………………………………..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…...….............................................................</w:t>
      </w:r>
      <w:r w:rsidR="009D1C6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</w:t>
      </w:r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1760" w:rsidRPr="00331697" w:rsidRDefault="00A31760" w:rsidP="009D1C6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……………………………………………………………………………………………………...…...................................................................</w:t>
      </w:r>
      <w:r w:rsidR="009D1C6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</w:t>
      </w:r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Do poszczególnych wykazów należy załączyć dokumenty potwierdzające posiadane uprawnienia, wykształcenie niezbędne oraz doświadczenie.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............................, dn. _ _ . _ _ . _ _ _ _r. </w:t>
      </w: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31760" w:rsidRPr="00331697" w:rsidRDefault="00A31760" w:rsidP="00A31760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31760" w:rsidRPr="00331697" w:rsidRDefault="00A31760" w:rsidP="00A31760">
      <w:pPr>
        <w:pStyle w:val="Default"/>
        <w:spacing w:line="276" w:lineRule="auto"/>
        <w:ind w:left="2832" w:firstLine="708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 </w:t>
      </w:r>
    </w:p>
    <w:p w:rsidR="00A31760" w:rsidRPr="00331697" w:rsidRDefault="00A31760" w:rsidP="00A31760">
      <w:pPr>
        <w:pStyle w:val="Default"/>
        <w:spacing w:line="276" w:lineRule="auto"/>
        <w:ind w:left="3540" w:firstLine="708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i/>
          <w:iCs/>
          <w:sz w:val="22"/>
          <w:szCs w:val="22"/>
        </w:rPr>
        <w:t xml:space="preserve">/podpis osoby uprawnionej do składania </w:t>
      </w:r>
    </w:p>
    <w:p w:rsidR="008521C9" w:rsidRPr="009D1C66" w:rsidRDefault="00A31760" w:rsidP="009D1C66">
      <w:pPr>
        <w:spacing w:after="0"/>
        <w:ind w:left="4248"/>
        <w:rPr>
          <w:rFonts w:ascii="Times New Roman" w:hAnsi="Times New Roman"/>
          <w:i/>
          <w:iCs/>
        </w:rPr>
      </w:pPr>
      <w:r w:rsidRPr="00331697">
        <w:rPr>
          <w:rFonts w:ascii="Times New Roman" w:hAnsi="Times New Roman"/>
          <w:i/>
          <w:iCs/>
        </w:rPr>
        <w:t>oświadczeń woli w imieniu Wykonawcy/</w:t>
      </w:r>
    </w:p>
    <w:sectPr w:rsidR="008521C9" w:rsidRPr="009D1C66" w:rsidSect="001A1A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BD5" w:rsidRDefault="00044BD5" w:rsidP="00DA1756">
      <w:pPr>
        <w:spacing w:after="0" w:line="240" w:lineRule="auto"/>
      </w:pPr>
      <w:r>
        <w:separator/>
      </w:r>
    </w:p>
  </w:endnote>
  <w:endnote w:type="continuationSeparator" w:id="0">
    <w:p w:rsidR="00044BD5" w:rsidRDefault="00044BD5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26903" w:rsidRDefault="00D26903">
        <w:pPr>
          <w:pStyle w:val="Stopka"/>
          <w:jc w:val="right"/>
        </w:pPr>
      </w:p>
      <w:p w:rsidR="00D26903" w:rsidRPr="001D07F9" w:rsidRDefault="002A74C9">
        <w:pPr>
          <w:pStyle w:val="Stopka"/>
          <w:jc w:val="right"/>
          <w:rPr>
            <w:rFonts w:ascii="Arial" w:hAnsi="Arial" w:cs="Arial"/>
          </w:rPr>
        </w:pPr>
        <w:r w:rsidRPr="001D07F9">
          <w:rPr>
            <w:rFonts w:ascii="Arial" w:hAnsi="Arial" w:cs="Arial"/>
          </w:rPr>
          <w:fldChar w:fldCharType="begin"/>
        </w:r>
        <w:r w:rsidR="00D26903" w:rsidRPr="001D07F9">
          <w:rPr>
            <w:rFonts w:ascii="Arial" w:hAnsi="Arial" w:cs="Arial"/>
          </w:rPr>
          <w:instrText>PAGE   \* MERGEFORMAT</w:instrText>
        </w:r>
        <w:r w:rsidRPr="001D07F9">
          <w:rPr>
            <w:rFonts w:ascii="Arial" w:hAnsi="Arial" w:cs="Arial"/>
          </w:rPr>
          <w:fldChar w:fldCharType="separate"/>
        </w:r>
        <w:r w:rsidR="00EA2742">
          <w:rPr>
            <w:rFonts w:ascii="Arial" w:hAnsi="Arial" w:cs="Arial"/>
            <w:noProof/>
          </w:rPr>
          <w:t>2</w:t>
        </w:r>
        <w:r w:rsidRPr="001D07F9">
          <w:rPr>
            <w:rFonts w:ascii="Arial" w:hAnsi="Arial" w:cs="Arial"/>
          </w:rPr>
          <w:fldChar w:fldCharType="end"/>
        </w:r>
      </w:p>
      <w:p w:rsidR="00D26903" w:rsidRDefault="00D26903">
        <w:pPr>
          <w:pStyle w:val="Stopka"/>
          <w:jc w:val="right"/>
        </w:pPr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FRR_TOnOachromat2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D26903" w:rsidRDefault="00D26903" w:rsidP="00D25AE2">
    <w:pPr>
      <w:pStyle w:val="Stopka"/>
      <w:tabs>
        <w:tab w:val="clear" w:pos="4536"/>
        <w:tab w:val="clear" w:pos="9072"/>
        <w:tab w:val="left" w:pos="1740"/>
      </w:tabs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BD5" w:rsidRDefault="00044BD5" w:rsidP="00DA1756">
      <w:pPr>
        <w:spacing w:after="0" w:line="240" w:lineRule="auto"/>
      </w:pPr>
      <w:r>
        <w:separator/>
      </w:r>
    </w:p>
  </w:footnote>
  <w:footnote w:type="continuationSeparator" w:id="0">
    <w:p w:rsidR="00044BD5" w:rsidRDefault="00044BD5" w:rsidP="00DA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9E605ED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1">
    <w:nsid w:val="04C246DB"/>
    <w:multiLevelType w:val="hybridMultilevel"/>
    <w:tmpl w:val="FDFAEF7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D51C5"/>
    <w:multiLevelType w:val="multilevel"/>
    <w:tmpl w:val="7FE4D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33EC1"/>
    <w:multiLevelType w:val="hybridMultilevel"/>
    <w:tmpl w:val="4EA0D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2503E"/>
    <w:multiLevelType w:val="hybridMultilevel"/>
    <w:tmpl w:val="64964970"/>
    <w:lvl w:ilvl="0" w:tplc="C784C538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9D5FCB"/>
    <w:multiLevelType w:val="hybridMultilevel"/>
    <w:tmpl w:val="BF301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3265F2"/>
    <w:multiLevelType w:val="hybridMultilevel"/>
    <w:tmpl w:val="EEE8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960BC4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5084"/>
    <w:multiLevelType w:val="hybridMultilevel"/>
    <w:tmpl w:val="B17EB7BC"/>
    <w:lvl w:ilvl="0" w:tplc="FFFFFFFF">
      <w:start w:val="1"/>
      <w:numFmt w:val="decimal"/>
      <w:pStyle w:val="Wyliczeniepoziom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46719"/>
    <w:multiLevelType w:val="hybridMultilevel"/>
    <w:tmpl w:val="EB082DFE"/>
    <w:lvl w:ilvl="0" w:tplc="AFCCC9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A4952"/>
    <w:multiLevelType w:val="hybridMultilevel"/>
    <w:tmpl w:val="44DAD5A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93638"/>
    <w:multiLevelType w:val="hybridMultilevel"/>
    <w:tmpl w:val="69F426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979DA"/>
    <w:multiLevelType w:val="hybridMultilevel"/>
    <w:tmpl w:val="23FA878C"/>
    <w:lvl w:ilvl="0" w:tplc="0D443EF4">
      <w:start w:val="1"/>
      <w:numFmt w:val="bullet"/>
      <w:pStyle w:val="SIWZwypunktowaniepoziom1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A166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921A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B48D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090D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EE74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DE676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C6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8431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DCE1D62"/>
    <w:multiLevelType w:val="hybridMultilevel"/>
    <w:tmpl w:val="CACA30D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F4976B6"/>
    <w:multiLevelType w:val="hybridMultilevel"/>
    <w:tmpl w:val="85FA4A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045BD5"/>
    <w:multiLevelType w:val="hybridMultilevel"/>
    <w:tmpl w:val="FDFAEF7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82953"/>
    <w:multiLevelType w:val="hybridMultilevel"/>
    <w:tmpl w:val="125E058C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6505505C"/>
    <w:multiLevelType w:val="hybridMultilevel"/>
    <w:tmpl w:val="FB800596"/>
    <w:lvl w:ilvl="0" w:tplc="CD3296F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B4DB0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373ED"/>
    <w:multiLevelType w:val="hybridMultilevel"/>
    <w:tmpl w:val="58121F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BA4289"/>
    <w:multiLevelType w:val="hybridMultilevel"/>
    <w:tmpl w:val="EE5492AA"/>
    <w:lvl w:ilvl="0" w:tplc="3AF0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Umowawypunktowaniwpoziomie2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357A2"/>
    <w:multiLevelType w:val="hybridMultilevel"/>
    <w:tmpl w:val="3D6471E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43758"/>
    <w:multiLevelType w:val="multilevel"/>
    <w:tmpl w:val="862A9202"/>
    <w:lvl w:ilvl="0">
      <w:start w:val="1"/>
      <w:numFmt w:val="decimal"/>
      <w:pStyle w:val="SIWZnagwekpoziom0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IWZnagwekpoziom1"/>
      <w:lvlText w:val="%1.%2."/>
      <w:lvlJc w:val="left"/>
      <w:pPr>
        <w:tabs>
          <w:tab w:val="num" w:pos="624"/>
        </w:tabs>
        <w:ind w:left="357" w:hanging="357"/>
      </w:pPr>
      <w:rPr>
        <w:rFonts w:hint="default"/>
      </w:rPr>
    </w:lvl>
    <w:lvl w:ilvl="2">
      <w:start w:val="1"/>
      <w:numFmt w:val="decimal"/>
      <w:pStyle w:val="SIWZnagwekpoziom2"/>
      <w:lvlText w:val="%1.%2.%3."/>
      <w:lvlJc w:val="left"/>
      <w:pPr>
        <w:tabs>
          <w:tab w:val="num" w:pos="3119"/>
        </w:tabs>
        <w:ind w:left="2909" w:hanging="357"/>
      </w:pPr>
      <w:rPr>
        <w:rFonts w:hint="default"/>
      </w:rPr>
    </w:lvl>
    <w:lvl w:ilvl="3">
      <w:start w:val="1"/>
      <w:numFmt w:val="decimal"/>
      <w:pStyle w:val="SIWZnagwekpoziom3"/>
      <w:lvlText w:val="%1.%2.%3.%4."/>
      <w:lvlJc w:val="left"/>
      <w:pPr>
        <w:ind w:left="4752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1">
    <w:nsid w:val="6EDE1402"/>
    <w:multiLevelType w:val="hybridMultilevel"/>
    <w:tmpl w:val="044E6132"/>
    <w:lvl w:ilvl="0" w:tplc="4A5AEAEE">
      <w:start w:val="18"/>
      <w:numFmt w:val="lowerLetter"/>
      <w:lvlText w:val="%1)"/>
      <w:lvlJc w:val="left"/>
      <w:pPr>
        <w:ind w:left="1353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5825047"/>
    <w:multiLevelType w:val="hybridMultilevel"/>
    <w:tmpl w:val="C8E8F0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7357BB2"/>
    <w:multiLevelType w:val="multilevel"/>
    <w:tmpl w:val="5A54B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9864997"/>
    <w:multiLevelType w:val="hybridMultilevel"/>
    <w:tmpl w:val="A8FAFE70"/>
    <w:lvl w:ilvl="0" w:tplc="02AE24AC">
      <w:start w:val="1"/>
      <w:numFmt w:val="bullet"/>
      <w:pStyle w:val="SIWZwpunktowaniepoziom2"/>
      <w:lvlText w:val="-"/>
      <w:lvlJc w:val="left"/>
      <w:pPr>
        <w:ind w:left="3480" w:hanging="360"/>
      </w:pPr>
      <w:rPr>
        <w:rFonts w:ascii="Tahoma" w:hAnsi="Tahoma" w:hint="default"/>
      </w:rPr>
    </w:lvl>
    <w:lvl w:ilvl="1" w:tplc="3992EDF4">
      <w:numFmt w:val="bullet"/>
      <w:lvlText w:val="•"/>
      <w:lvlJc w:val="left"/>
      <w:pPr>
        <w:ind w:left="3425" w:hanging="360"/>
      </w:pPr>
      <w:rPr>
        <w:rFonts w:ascii="Tahoma" w:eastAsia="Times New Roman" w:hAnsi="Tahoma" w:cs="Tahoma" w:hint="default"/>
      </w:rPr>
    </w:lvl>
    <w:lvl w:ilvl="2" w:tplc="6234051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7C45CFC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85D6060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BFF229F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A860FB3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9B64BE4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E56E357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>
    <w:nsid w:val="7B2622D6"/>
    <w:multiLevelType w:val="multilevel"/>
    <w:tmpl w:val="4FB0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B821CF"/>
    <w:multiLevelType w:val="multilevel"/>
    <w:tmpl w:val="3A263A30"/>
    <w:lvl w:ilvl="0">
      <w:start w:val="1"/>
      <w:numFmt w:val="decimal"/>
      <w:pStyle w:val="UmowaParagrafy"/>
      <w:lvlText w:val="§ %1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mowawypunktowaniepoziom1"/>
      <w:lvlText w:val="pkt. %2.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Umowawypunktowaniepozio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Umowawypunktowaniepoziom1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7EC81B97"/>
    <w:multiLevelType w:val="hybridMultilevel"/>
    <w:tmpl w:val="6CA0D77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1"/>
  </w:num>
  <w:num w:numId="4">
    <w:abstractNumId w:val="20"/>
  </w:num>
  <w:num w:numId="5">
    <w:abstractNumId w:val="7"/>
  </w:num>
  <w:num w:numId="6">
    <w:abstractNumId w:val="26"/>
  </w:num>
  <w:num w:numId="7">
    <w:abstractNumId w:val="23"/>
  </w:num>
  <w:num w:numId="8">
    <w:abstractNumId w:val="4"/>
  </w:num>
  <w:num w:numId="9">
    <w:abstractNumId w:val="3"/>
  </w:num>
  <w:num w:numId="10">
    <w:abstractNumId w:val="14"/>
  </w:num>
  <w:num w:numId="11">
    <w:abstractNumId w:val="10"/>
  </w:num>
  <w:num w:numId="12">
    <w:abstractNumId w:val="6"/>
  </w:num>
  <w:num w:numId="13">
    <w:abstractNumId w:val="16"/>
  </w:num>
  <w:num w:numId="14">
    <w:abstractNumId w:val="2"/>
  </w:num>
  <w:num w:numId="15">
    <w:abstractNumId w:val="25"/>
    <w:lvlOverride w:ilvl="0">
      <w:startOverride w:val="3"/>
    </w:lvlOverride>
  </w:num>
  <w:num w:numId="16">
    <w:abstractNumId w:val="25"/>
    <w:lvlOverride w:ilvl="0">
      <w:startOverride w:val="4"/>
    </w:lvlOverride>
  </w:num>
  <w:num w:numId="17">
    <w:abstractNumId w:val="25"/>
    <w:lvlOverride w:ilvl="0">
      <w:startOverride w:val="5"/>
    </w:lvlOverride>
  </w:num>
  <w:num w:numId="18">
    <w:abstractNumId w:val="1"/>
  </w:num>
  <w:num w:numId="19">
    <w:abstractNumId w:val="13"/>
  </w:num>
  <w:num w:numId="20">
    <w:abstractNumId w:val="15"/>
  </w:num>
  <w:num w:numId="21">
    <w:abstractNumId w:val="22"/>
  </w:num>
  <w:num w:numId="22">
    <w:abstractNumId w:val="19"/>
  </w:num>
  <w:num w:numId="23">
    <w:abstractNumId w:val="9"/>
  </w:num>
  <w:num w:numId="24">
    <w:abstractNumId w:val="21"/>
  </w:num>
  <w:num w:numId="25">
    <w:abstractNumId w:val="5"/>
  </w:num>
  <w:num w:numId="26">
    <w:abstractNumId w:val="17"/>
  </w:num>
  <w:num w:numId="27">
    <w:abstractNumId w:val="8"/>
  </w:num>
  <w:num w:numId="28">
    <w:abstractNumId w:val="27"/>
  </w:num>
  <w:num w:numId="29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2CB3"/>
    <w:rsid w:val="000050DE"/>
    <w:rsid w:val="00012F80"/>
    <w:rsid w:val="00024D14"/>
    <w:rsid w:val="00044BD5"/>
    <w:rsid w:val="000614E8"/>
    <w:rsid w:val="000A5BBA"/>
    <w:rsid w:val="00101D6E"/>
    <w:rsid w:val="00113F99"/>
    <w:rsid w:val="00116650"/>
    <w:rsid w:val="00141160"/>
    <w:rsid w:val="00141721"/>
    <w:rsid w:val="00157DDB"/>
    <w:rsid w:val="00170139"/>
    <w:rsid w:val="0019030A"/>
    <w:rsid w:val="001A1AD8"/>
    <w:rsid w:val="001A6EE7"/>
    <w:rsid w:val="001B197C"/>
    <w:rsid w:val="001D07F9"/>
    <w:rsid w:val="001D6087"/>
    <w:rsid w:val="001E21C6"/>
    <w:rsid w:val="00201EFE"/>
    <w:rsid w:val="00211E86"/>
    <w:rsid w:val="00220878"/>
    <w:rsid w:val="00251AD7"/>
    <w:rsid w:val="00260772"/>
    <w:rsid w:val="002A3EBF"/>
    <w:rsid w:val="002A74C9"/>
    <w:rsid w:val="002C699D"/>
    <w:rsid w:val="002E0DCE"/>
    <w:rsid w:val="002E1D97"/>
    <w:rsid w:val="00346BB2"/>
    <w:rsid w:val="0036416E"/>
    <w:rsid w:val="00387340"/>
    <w:rsid w:val="003936CF"/>
    <w:rsid w:val="003942BC"/>
    <w:rsid w:val="003D0156"/>
    <w:rsid w:val="003D6A4C"/>
    <w:rsid w:val="003E4E3A"/>
    <w:rsid w:val="004016C8"/>
    <w:rsid w:val="00406D32"/>
    <w:rsid w:val="00442471"/>
    <w:rsid w:val="00451DF5"/>
    <w:rsid w:val="00484226"/>
    <w:rsid w:val="00497A2C"/>
    <w:rsid w:val="004D73B0"/>
    <w:rsid w:val="004E2E10"/>
    <w:rsid w:val="005051A2"/>
    <w:rsid w:val="00526AAC"/>
    <w:rsid w:val="005452B3"/>
    <w:rsid w:val="00575D8E"/>
    <w:rsid w:val="00595B64"/>
    <w:rsid w:val="005A61B8"/>
    <w:rsid w:val="005D1301"/>
    <w:rsid w:val="005E012F"/>
    <w:rsid w:val="0060000C"/>
    <w:rsid w:val="006161AF"/>
    <w:rsid w:val="00634BC6"/>
    <w:rsid w:val="006554F1"/>
    <w:rsid w:val="006A1813"/>
    <w:rsid w:val="006B0C44"/>
    <w:rsid w:val="006C2BCC"/>
    <w:rsid w:val="006D11E6"/>
    <w:rsid w:val="006D4AE7"/>
    <w:rsid w:val="006E65B4"/>
    <w:rsid w:val="00725A6F"/>
    <w:rsid w:val="00760CFF"/>
    <w:rsid w:val="007664B1"/>
    <w:rsid w:val="00766D41"/>
    <w:rsid w:val="00786A8C"/>
    <w:rsid w:val="0079615B"/>
    <w:rsid w:val="007D2732"/>
    <w:rsid w:val="00800AE0"/>
    <w:rsid w:val="00823328"/>
    <w:rsid w:val="00830664"/>
    <w:rsid w:val="00843992"/>
    <w:rsid w:val="008521C9"/>
    <w:rsid w:val="00861D70"/>
    <w:rsid w:val="00865B26"/>
    <w:rsid w:val="008666C9"/>
    <w:rsid w:val="00874FD8"/>
    <w:rsid w:val="0087586D"/>
    <w:rsid w:val="0088060E"/>
    <w:rsid w:val="008C0AAD"/>
    <w:rsid w:val="008F442D"/>
    <w:rsid w:val="00912B0F"/>
    <w:rsid w:val="00954801"/>
    <w:rsid w:val="009573F2"/>
    <w:rsid w:val="0096245A"/>
    <w:rsid w:val="009B0D74"/>
    <w:rsid w:val="009C1074"/>
    <w:rsid w:val="009D0A1C"/>
    <w:rsid w:val="009D1C66"/>
    <w:rsid w:val="009D4CDE"/>
    <w:rsid w:val="009E6F78"/>
    <w:rsid w:val="00A04ABD"/>
    <w:rsid w:val="00A11C7C"/>
    <w:rsid w:val="00A31760"/>
    <w:rsid w:val="00A3542A"/>
    <w:rsid w:val="00A93F89"/>
    <w:rsid w:val="00AB286B"/>
    <w:rsid w:val="00AB6FC1"/>
    <w:rsid w:val="00AF2441"/>
    <w:rsid w:val="00AF51B5"/>
    <w:rsid w:val="00B40D1A"/>
    <w:rsid w:val="00B70C6E"/>
    <w:rsid w:val="00BA4015"/>
    <w:rsid w:val="00BD4373"/>
    <w:rsid w:val="00C15A14"/>
    <w:rsid w:val="00C31228"/>
    <w:rsid w:val="00C54A6E"/>
    <w:rsid w:val="00C612C9"/>
    <w:rsid w:val="00C61805"/>
    <w:rsid w:val="00CB62D6"/>
    <w:rsid w:val="00CB711B"/>
    <w:rsid w:val="00CD674A"/>
    <w:rsid w:val="00CD7B22"/>
    <w:rsid w:val="00CF68CA"/>
    <w:rsid w:val="00D25AE2"/>
    <w:rsid w:val="00D26903"/>
    <w:rsid w:val="00D5366D"/>
    <w:rsid w:val="00D62C1C"/>
    <w:rsid w:val="00D65A98"/>
    <w:rsid w:val="00D66148"/>
    <w:rsid w:val="00D70B5E"/>
    <w:rsid w:val="00D758F1"/>
    <w:rsid w:val="00D856DF"/>
    <w:rsid w:val="00D96042"/>
    <w:rsid w:val="00DA1756"/>
    <w:rsid w:val="00DB40D7"/>
    <w:rsid w:val="00DC45E1"/>
    <w:rsid w:val="00DD5183"/>
    <w:rsid w:val="00E03111"/>
    <w:rsid w:val="00E62E47"/>
    <w:rsid w:val="00EA2742"/>
    <w:rsid w:val="00EA5FB8"/>
    <w:rsid w:val="00EB6977"/>
    <w:rsid w:val="00EB7BC4"/>
    <w:rsid w:val="00EF5E5C"/>
    <w:rsid w:val="00F135AD"/>
    <w:rsid w:val="00F2791A"/>
    <w:rsid w:val="00F33AE6"/>
    <w:rsid w:val="00F60203"/>
    <w:rsid w:val="00F66053"/>
    <w:rsid w:val="00F822C4"/>
    <w:rsid w:val="00F87499"/>
    <w:rsid w:val="00F90C89"/>
    <w:rsid w:val="00F92BDC"/>
    <w:rsid w:val="00FB0FDA"/>
    <w:rsid w:val="00FB1783"/>
    <w:rsid w:val="00FB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AD8"/>
  </w:style>
  <w:style w:type="paragraph" w:styleId="Nagwek2">
    <w:name w:val="heading 2"/>
    <w:basedOn w:val="Normalny"/>
    <w:link w:val="Nagwek2Znak"/>
    <w:qFormat/>
    <w:rsid w:val="00D8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17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22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48422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8422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uiPriority w:val="99"/>
    <w:semiHidden/>
    <w:unhideWhenUsed/>
    <w:rsid w:val="00484226"/>
    <w:rPr>
      <w:i/>
      <w:iCs/>
    </w:rPr>
  </w:style>
  <w:style w:type="character" w:styleId="Hipercze">
    <w:name w:val="Hyperlink"/>
    <w:basedOn w:val="Domylnaczcionkaakapitu"/>
    <w:uiPriority w:val="99"/>
    <w:unhideWhenUsed/>
    <w:rsid w:val="0048422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842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Standardowy"/>
    <w:uiPriority w:val="59"/>
    <w:rsid w:val="008521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WZtekstnagwkapoziom1">
    <w:name w:val="SIWZ tekst nagłówka poziom 1"/>
    <w:basedOn w:val="Normalny"/>
    <w:qFormat/>
    <w:rsid w:val="002E0DCE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2E0DCE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2E0DCE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2E0DCE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2E0DCE"/>
    <w:pPr>
      <w:numPr>
        <w:ilvl w:val="1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2">
    <w:name w:val="SIWZ nagłówek poziom 2"/>
    <w:basedOn w:val="SIWZnagwekpoziom1"/>
    <w:qFormat/>
    <w:rsid w:val="002E0DCE"/>
    <w:pPr>
      <w:numPr>
        <w:ilvl w:val="2"/>
      </w:numPr>
      <w:tabs>
        <w:tab w:val="num" w:pos="1701"/>
      </w:tabs>
      <w:spacing w:before="0"/>
      <w:ind w:left="1701" w:hanging="992"/>
    </w:pPr>
    <w:rPr>
      <w:bCs w:val="0"/>
    </w:rPr>
  </w:style>
  <w:style w:type="paragraph" w:customStyle="1" w:styleId="SIWZnagwekpoziom0">
    <w:name w:val="SIWZ nagłówek poziom 0"/>
    <w:qFormat/>
    <w:rsid w:val="002E0DCE"/>
    <w:pPr>
      <w:keepNext/>
      <w:numPr>
        <w:numId w:val="4"/>
      </w:numPr>
      <w:spacing w:before="120" w:after="0" w:line="240" w:lineRule="auto"/>
    </w:pPr>
    <w:rPr>
      <w:rFonts w:ascii="Arial" w:eastAsia="Times New Roman" w:hAnsi="Arial" w:cs="Times New Roman"/>
      <w:b/>
      <w:bCs/>
    </w:rPr>
  </w:style>
  <w:style w:type="paragraph" w:customStyle="1" w:styleId="SIWZnagwekpoziom3">
    <w:name w:val="SIWZ nagłówek poziom 3"/>
    <w:qFormat/>
    <w:rsid w:val="002E0DCE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2E0DCE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9C1074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251AD7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hadow/>
      <w:sz w:val="44"/>
      <w:szCs w:val="44"/>
    </w:rPr>
  </w:style>
  <w:style w:type="paragraph" w:customStyle="1" w:styleId="SIWZnrstrony">
    <w:name w:val="SIWZ nr strony"/>
    <w:basedOn w:val="Normalny"/>
    <w:qFormat/>
    <w:rsid w:val="00251AD7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251AD7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251AD7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251AD7"/>
    <w:rPr>
      <w:b/>
    </w:rPr>
  </w:style>
  <w:style w:type="paragraph" w:customStyle="1" w:styleId="ZacznikSIWZnormalny">
    <w:name w:val="Załącznik SIWZ normalny"/>
    <w:basedOn w:val="Normalny"/>
    <w:qFormat/>
    <w:rsid w:val="009D0A1C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uiPriority w:val="99"/>
    <w:rsid w:val="009D0A1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0A1C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D0A1C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9D0A1C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9D0A1C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9D0A1C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9D0A1C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9D0A1C"/>
  </w:style>
  <w:style w:type="paragraph" w:customStyle="1" w:styleId="Umowawypunktowaniwpoziomie2">
    <w:name w:val="Umowa wypunktowaniw poziomie 2"/>
    <w:basedOn w:val="Umowawypunktowaniepoziom2"/>
    <w:qFormat/>
    <w:rsid w:val="009D0A1C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link w:val="Teksttreci20"/>
    <w:rsid w:val="0096245A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96245A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96245A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character" w:customStyle="1" w:styleId="Nagwek2Znak">
    <w:name w:val="Nagłówek 2 Znak"/>
    <w:basedOn w:val="Domylnaczcionkaakapitu"/>
    <w:link w:val="Nagwek2"/>
    <w:rsid w:val="00D8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D856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176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7</cp:revision>
  <cp:lastPrinted>2018-02-26T11:21:00Z</cp:lastPrinted>
  <dcterms:created xsi:type="dcterms:W3CDTF">2018-04-24T07:21:00Z</dcterms:created>
  <dcterms:modified xsi:type="dcterms:W3CDTF">2018-04-27T06:07:00Z</dcterms:modified>
</cp:coreProperties>
</file>